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5CE" w:rsidRDefault="00F115CE" w:rsidP="00F115CE">
      <w:pPr>
        <w:jc w:val="center"/>
        <w:rPr>
          <w:rFonts w:ascii="Tahoma" w:hAnsi="Tahoma" w:cs="Tahoma"/>
          <w:b/>
        </w:rPr>
      </w:pPr>
    </w:p>
    <w:p w:rsidR="00C3182C" w:rsidRDefault="00C3182C" w:rsidP="00425A59">
      <w:pPr>
        <w:pStyle w:val="Intestazione"/>
        <w:tabs>
          <w:tab w:val="clear" w:pos="4819"/>
          <w:tab w:val="clear" w:pos="9638"/>
          <w:tab w:val="center" w:pos="3969"/>
        </w:tabs>
        <w:jc w:val="center"/>
        <w:rPr>
          <w:rFonts w:ascii="Tahoma" w:hAnsi="Tahoma" w:cs="Tahoma"/>
          <w:sz w:val="18"/>
          <w:szCs w:val="18"/>
        </w:rPr>
      </w:pPr>
    </w:p>
    <w:p w:rsidR="007F1801" w:rsidRDefault="007F1801" w:rsidP="00425A59">
      <w:pPr>
        <w:pStyle w:val="Intestazione"/>
        <w:tabs>
          <w:tab w:val="clear" w:pos="4819"/>
          <w:tab w:val="clear" w:pos="9638"/>
          <w:tab w:val="center" w:pos="3969"/>
        </w:tabs>
        <w:jc w:val="center"/>
        <w:rPr>
          <w:rFonts w:ascii="Tahoma" w:hAnsi="Tahoma" w:cs="Tahoma"/>
          <w:sz w:val="18"/>
          <w:szCs w:val="18"/>
        </w:rPr>
      </w:pPr>
    </w:p>
    <w:p w:rsidR="009E44B2" w:rsidRDefault="0044292B" w:rsidP="00B30977">
      <w:pPr>
        <w:spacing w:before="240"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ISTANZA DI CANDIDATURA</w:t>
      </w:r>
    </w:p>
    <w:p w:rsidR="00264AD3" w:rsidRPr="00657EEA" w:rsidRDefault="00264AD3" w:rsidP="00B30977">
      <w:pPr>
        <w:spacing w:before="240" w:after="120"/>
        <w:jc w:val="center"/>
        <w:rPr>
          <w:rFonts w:ascii="Tahoma" w:hAnsi="Tahoma" w:cs="Tahoma"/>
          <w:b/>
        </w:rPr>
      </w:pPr>
    </w:p>
    <w:tbl>
      <w:tblPr>
        <w:tblW w:w="9793" w:type="dxa"/>
        <w:tblLook w:val="01E0" w:firstRow="1" w:lastRow="1" w:firstColumn="1" w:lastColumn="1" w:noHBand="0" w:noVBand="0"/>
      </w:tblPr>
      <w:tblGrid>
        <w:gridCol w:w="4786"/>
        <w:gridCol w:w="4961"/>
        <w:gridCol w:w="46"/>
      </w:tblGrid>
      <w:tr w:rsidR="00F115CE" w:rsidRPr="00415099" w:rsidTr="00783D0C">
        <w:tc>
          <w:tcPr>
            <w:tcW w:w="9793" w:type="dxa"/>
            <w:gridSpan w:val="3"/>
          </w:tcPr>
          <w:p w:rsidR="00F115CE" w:rsidRPr="0096402A" w:rsidRDefault="00F115CE" w:rsidP="00871FBD">
            <w:pPr>
              <w:spacing w:line="380" w:lineRule="atLeast"/>
              <w:rPr>
                <w:rFonts w:ascii="Tahoma" w:hAnsi="Tahoma" w:cs="Tahoma"/>
              </w:rPr>
            </w:pPr>
            <w:r w:rsidRPr="0096402A">
              <w:rPr>
                <w:rFonts w:ascii="Tahoma" w:hAnsi="Tahoma" w:cs="Tahoma"/>
              </w:rPr>
              <w:t>Il/La sottoscritto/</w:t>
            </w:r>
            <w:proofErr w:type="gramStart"/>
            <w:r w:rsidRPr="0096402A">
              <w:rPr>
                <w:rFonts w:ascii="Tahoma" w:hAnsi="Tahoma" w:cs="Tahoma"/>
              </w:rPr>
              <w:t>a  _</w:t>
            </w:r>
            <w:proofErr w:type="gramEnd"/>
            <w:r w:rsidRPr="0096402A">
              <w:rPr>
                <w:rFonts w:ascii="Tahoma" w:hAnsi="Tahoma" w:cs="Tahoma"/>
              </w:rPr>
              <w:t>_____________________________________________________</w:t>
            </w:r>
            <w:r w:rsidR="00BB384B">
              <w:rPr>
                <w:rFonts w:ascii="Tahoma" w:hAnsi="Tahoma" w:cs="Tahoma"/>
              </w:rPr>
              <w:t>_</w:t>
            </w:r>
            <w:r w:rsidRPr="0096402A">
              <w:rPr>
                <w:rFonts w:ascii="Tahoma" w:hAnsi="Tahoma" w:cs="Tahoma"/>
              </w:rPr>
              <w:t>_</w:t>
            </w:r>
          </w:p>
        </w:tc>
      </w:tr>
      <w:tr w:rsidR="00F115CE" w:rsidRPr="00415099" w:rsidTr="00783D0C">
        <w:tc>
          <w:tcPr>
            <w:tcW w:w="9793" w:type="dxa"/>
            <w:gridSpan w:val="3"/>
          </w:tcPr>
          <w:p w:rsidR="00F115CE" w:rsidRPr="0096402A" w:rsidRDefault="00F115CE" w:rsidP="00871FBD">
            <w:pPr>
              <w:spacing w:line="380" w:lineRule="atLeast"/>
              <w:rPr>
                <w:rFonts w:ascii="Tahoma" w:hAnsi="Tahoma" w:cs="Tahoma"/>
              </w:rPr>
            </w:pPr>
            <w:r w:rsidRPr="0096402A">
              <w:rPr>
                <w:rFonts w:ascii="Tahoma" w:hAnsi="Tahoma" w:cs="Tahoma"/>
              </w:rPr>
              <w:t xml:space="preserve">Nato/a </w:t>
            </w:r>
            <w:proofErr w:type="spellStart"/>
            <w:proofErr w:type="gramStart"/>
            <w:r w:rsidRPr="0096402A">
              <w:rPr>
                <w:rFonts w:ascii="Tahoma" w:hAnsi="Tahoma" w:cs="Tahoma"/>
              </w:rPr>
              <w:t>a</w:t>
            </w:r>
            <w:proofErr w:type="spellEnd"/>
            <w:r w:rsidRPr="0096402A">
              <w:rPr>
                <w:rFonts w:ascii="Tahoma" w:hAnsi="Tahoma" w:cs="Tahoma"/>
              </w:rPr>
              <w:t xml:space="preserve">  _</w:t>
            </w:r>
            <w:proofErr w:type="gramEnd"/>
            <w:r w:rsidRPr="0096402A">
              <w:rPr>
                <w:rFonts w:ascii="Tahoma" w:hAnsi="Tahoma" w:cs="Tahoma"/>
              </w:rPr>
              <w:t>_________________________________________</w:t>
            </w:r>
            <w:r w:rsidR="00BB384B">
              <w:rPr>
                <w:rFonts w:ascii="Tahoma" w:hAnsi="Tahoma" w:cs="Tahoma"/>
              </w:rPr>
              <w:t>_</w:t>
            </w:r>
            <w:r w:rsidRPr="0096402A">
              <w:rPr>
                <w:rFonts w:ascii="Tahoma" w:hAnsi="Tahoma" w:cs="Tahoma"/>
              </w:rPr>
              <w:t>__ il _________________</w:t>
            </w:r>
          </w:p>
        </w:tc>
      </w:tr>
      <w:tr w:rsidR="008E37D2" w:rsidRPr="00415099" w:rsidTr="00783D0C">
        <w:tc>
          <w:tcPr>
            <w:tcW w:w="9793" w:type="dxa"/>
            <w:gridSpan w:val="3"/>
          </w:tcPr>
          <w:p w:rsidR="00801F7E" w:rsidRPr="00532C3D" w:rsidRDefault="00801F7E" w:rsidP="00264AD3">
            <w:pPr>
              <w:spacing w:before="240" w:after="240"/>
              <w:jc w:val="center"/>
              <w:rPr>
                <w:rFonts w:ascii="Tahoma" w:hAnsi="Tahoma" w:cs="Tahoma"/>
              </w:rPr>
            </w:pPr>
            <w:r w:rsidRPr="00532C3D">
              <w:rPr>
                <w:rFonts w:ascii="Tahoma" w:hAnsi="Tahoma" w:cs="Tahoma"/>
              </w:rPr>
              <w:t>CHIEDE</w:t>
            </w:r>
          </w:p>
          <w:p w:rsidR="00C3182C" w:rsidRPr="00C3182C" w:rsidRDefault="00801F7E" w:rsidP="00C3182C">
            <w:pPr>
              <w:pStyle w:val="Intestazione"/>
              <w:tabs>
                <w:tab w:val="clear" w:pos="4819"/>
              </w:tabs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di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="00871FBD">
              <w:rPr>
                <w:rFonts w:ascii="Tahoma" w:hAnsi="Tahoma" w:cs="Tahoma"/>
              </w:rPr>
              <w:t>partecipare alla selezione p</w:t>
            </w:r>
            <w:r w:rsidR="006F61F9">
              <w:rPr>
                <w:rFonts w:ascii="Tahoma" w:hAnsi="Tahoma" w:cs="Tahoma"/>
              </w:rPr>
              <w:t xml:space="preserve">er il reclutamento di </w:t>
            </w:r>
            <w:r w:rsidR="00BB1A18">
              <w:rPr>
                <w:rFonts w:ascii="Tahoma" w:hAnsi="Tahoma" w:cs="Tahoma"/>
              </w:rPr>
              <w:t>Operatore Tecnico Ausiliario (I livello)</w:t>
            </w:r>
            <w:r w:rsidR="00871FBD">
              <w:rPr>
                <w:rFonts w:ascii="Tahoma" w:hAnsi="Tahoma" w:cs="Tahoma"/>
              </w:rPr>
              <w:t xml:space="preserve"> da impiegare nelle attività formative approvate al CERF</w:t>
            </w:r>
            <w:r w:rsidR="00C3182C">
              <w:rPr>
                <w:rFonts w:ascii="Tahoma" w:hAnsi="Tahoma" w:cs="Tahoma"/>
              </w:rPr>
              <w:t xml:space="preserve"> e relative </w:t>
            </w:r>
            <w:r w:rsidR="00C25F68">
              <w:rPr>
                <w:rFonts w:ascii="Tahoma" w:hAnsi="Tahoma" w:cs="Tahoma"/>
              </w:rPr>
              <w:t>ai percorsi I e FP</w:t>
            </w:r>
            <w:r w:rsidR="00C3182C">
              <w:rPr>
                <w:rFonts w:ascii="Tahoma" w:hAnsi="Tahoma" w:cs="Tahoma"/>
              </w:rPr>
              <w:t>.</w:t>
            </w:r>
          </w:p>
          <w:p w:rsidR="00801F7E" w:rsidRDefault="00C3182C" w:rsidP="00801F7E">
            <w:pPr>
              <w:spacing w:before="120" w:line="34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tal </w:t>
            </w:r>
            <w:r w:rsidR="00801F7E" w:rsidRPr="00415099">
              <w:rPr>
                <w:rFonts w:ascii="Tahoma" w:hAnsi="Tahoma" w:cs="Tahoma"/>
              </w:rPr>
              <w:t>fine</w:t>
            </w:r>
            <w:r w:rsidR="00996482">
              <w:rPr>
                <w:rFonts w:ascii="Tahoma" w:hAnsi="Tahoma" w:cs="Tahoma"/>
              </w:rPr>
              <w:t xml:space="preserve"> si </w:t>
            </w:r>
            <w:r w:rsidR="00801F7E" w:rsidRPr="00415099">
              <w:rPr>
                <w:rFonts w:ascii="Tahoma" w:hAnsi="Tahoma" w:cs="Tahoma"/>
              </w:rPr>
              <w:t>dichiara di</w:t>
            </w:r>
            <w:r w:rsidR="00996482">
              <w:rPr>
                <w:rFonts w:ascii="Tahoma" w:hAnsi="Tahoma" w:cs="Tahoma"/>
              </w:rPr>
              <w:t>sponibile</w:t>
            </w:r>
            <w:r>
              <w:rPr>
                <w:rFonts w:ascii="Tahoma" w:hAnsi="Tahoma" w:cs="Tahoma"/>
              </w:rPr>
              <w:t xml:space="preserve"> </w:t>
            </w:r>
            <w:r w:rsidR="00D8597E">
              <w:rPr>
                <w:rFonts w:ascii="Tahoma" w:hAnsi="Tahoma" w:cs="Tahoma"/>
              </w:rPr>
              <w:t>per i seguenti corsi:</w:t>
            </w:r>
            <w:r>
              <w:rPr>
                <w:rFonts w:ascii="Tahoma" w:hAnsi="Tahoma" w:cs="Tahoma"/>
              </w:rPr>
              <w:t xml:space="preserve"> </w:t>
            </w:r>
            <w:bookmarkStart w:id="0" w:name="_GoBack"/>
            <w:bookmarkEnd w:id="0"/>
          </w:p>
          <w:p w:rsidR="00264AD3" w:rsidRDefault="00264AD3" w:rsidP="00801F7E">
            <w:pPr>
              <w:spacing w:before="120" w:line="340" w:lineRule="atLeast"/>
              <w:rPr>
                <w:rFonts w:ascii="Tahoma" w:hAnsi="Tahoma" w:cs="Tahoma"/>
              </w:rPr>
            </w:pPr>
          </w:p>
          <w:p w:rsidR="00C3182C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Pr="00C3182C" w:rsidRDefault="00264AD3" w:rsidP="00264AD3">
            <w:pPr>
              <w:pStyle w:val="Paragrafoelenco"/>
              <w:numPr>
                <w:ilvl w:val="0"/>
                <w:numId w:val="6"/>
              </w:numPr>
              <w:spacing w:before="120" w:line="480" w:lineRule="auto"/>
              <w:ind w:left="714" w:hanging="357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</w:t>
            </w:r>
          </w:p>
          <w:p w:rsidR="00264AD3" w:rsidRDefault="00264AD3" w:rsidP="00264AD3">
            <w:pPr>
              <w:spacing w:before="120" w:after="120" w:line="340" w:lineRule="atLeast"/>
              <w:rPr>
                <w:rFonts w:ascii="Tahoma" w:hAnsi="Tahoma" w:cs="Tahoma"/>
              </w:rPr>
            </w:pPr>
          </w:p>
          <w:p w:rsidR="00D85085" w:rsidRDefault="00D85085" w:rsidP="00264AD3">
            <w:pPr>
              <w:spacing w:before="120" w:after="120" w:line="340" w:lineRule="atLeast"/>
              <w:rPr>
                <w:rFonts w:ascii="Tahoma" w:hAnsi="Tahoma" w:cs="Tahoma"/>
              </w:rPr>
            </w:pPr>
            <w:r w:rsidRPr="00415099">
              <w:rPr>
                <w:rFonts w:ascii="Tahoma" w:hAnsi="Tahoma" w:cs="Tahoma"/>
              </w:rPr>
              <w:t>Si allegano pertanto</w:t>
            </w:r>
            <w:r>
              <w:rPr>
                <w:rFonts w:ascii="Tahoma" w:hAnsi="Tahoma" w:cs="Tahoma"/>
              </w:rPr>
              <w:t xml:space="preserve"> i seguenti documenti</w:t>
            </w:r>
            <w:r w:rsidRPr="00415099">
              <w:rPr>
                <w:rFonts w:ascii="Tahoma" w:hAnsi="Tahoma" w:cs="Tahoma"/>
              </w:rPr>
              <w:t>:</w:t>
            </w:r>
          </w:p>
          <w:p w:rsidR="00D85085" w:rsidRPr="00415099" w:rsidRDefault="00783D0C" w:rsidP="00532C3D">
            <w:pPr>
              <w:numPr>
                <w:ilvl w:val="0"/>
                <w:numId w:val="4"/>
              </w:numPr>
              <w:spacing w:line="340" w:lineRule="atLeast"/>
              <w:ind w:hanging="54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D85085">
              <w:rPr>
                <w:rFonts w:ascii="Tahoma" w:hAnsi="Tahoma" w:cs="Tahoma"/>
              </w:rPr>
              <w:t>urriculum vitae in formato europeo</w:t>
            </w:r>
            <w:r w:rsidR="000C67B9">
              <w:rPr>
                <w:rFonts w:ascii="Tahoma" w:hAnsi="Tahoma" w:cs="Tahoma"/>
              </w:rPr>
              <w:t xml:space="preserve"> </w:t>
            </w:r>
            <w:proofErr w:type="spellStart"/>
            <w:r w:rsidR="00871FBD">
              <w:rPr>
                <w:rFonts w:ascii="Tahoma" w:hAnsi="Tahoma" w:cs="Tahoma"/>
              </w:rPr>
              <w:t>Europass</w:t>
            </w:r>
            <w:proofErr w:type="spellEnd"/>
            <w:r w:rsidR="00871FBD">
              <w:rPr>
                <w:rFonts w:ascii="Tahoma" w:hAnsi="Tahoma" w:cs="Tahoma"/>
              </w:rPr>
              <w:t xml:space="preserve"> </w:t>
            </w:r>
            <w:r w:rsidR="000C67B9">
              <w:rPr>
                <w:rFonts w:ascii="Tahoma" w:hAnsi="Tahoma" w:cs="Tahoma"/>
              </w:rPr>
              <w:t>(datato</w:t>
            </w:r>
            <w:r w:rsidR="00264AD3">
              <w:rPr>
                <w:rFonts w:ascii="Tahoma" w:hAnsi="Tahoma" w:cs="Tahoma"/>
              </w:rPr>
              <w:t xml:space="preserve"> e firmato</w:t>
            </w:r>
            <w:r w:rsidR="000C67B9">
              <w:rPr>
                <w:rFonts w:ascii="Tahoma" w:hAnsi="Tahoma" w:cs="Tahoma"/>
              </w:rPr>
              <w:t>)</w:t>
            </w:r>
            <w:r w:rsidR="00871FBD">
              <w:rPr>
                <w:rFonts w:ascii="Tahoma" w:hAnsi="Tahoma" w:cs="Tahoma"/>
              </w:rPr>
              <w:t>;</w:t>
            </w:r>
          </w:p>
          <w:p w:rsidR="00D85085" w:rsidRPr="00415099" w:rsidRDefault="00783D0C" w:rsidP="00532C3D">
            <w:pPr>
              <w:numPr>
                <w:ilvl w:val="0"/>
                <w:numId w:val="4"/>
              </w:numPr>
              <w:spacing w:line="340" w:lineRule="atLeast"/>
              <w:ind w:hanging="541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  <w:r w:rsidR="00D85085" w:rsidRPr="00415099">
              <w:rPr>
                <w:rFonts w:ascii="Tahoma" w:hAnsi="Tahoma" w:cs="Tahoma"/>
              </w:rPr>
              <w:t xml:space="preserve">opia </w:t>
            </w:r>
            <w:r w:rsidR="00D85085">
              <w:rPr>
                <w:rFonts w:ascii="Tahoma" w:hAnsi="Tahoma" w:cs="Tahoma"/>
              </w:rPr>
              <w:t xml:space="preserve">di un </w:t>
            </w:r>
            <w:r>
              <w:rPr>
                <w:rFonts w:ascii="Tahoma" w:hAnsi="Tahoma" w:cs="Tahoma"/>
              </w:rPr>
              <w:t xml:space="preserve">valido </w:t>
            </w:r>
            <w:r w:rsidR="00D85085">
              <w:rPr>
                <w:rFonts w:ascii="Tahoma" w:hAnsi="Tahoma" w:cs="Tahoma"/>
              </w:rPr>
              <w:t xml:space="preserve">documento di </w:t>
            </w:r>
            <w:r w:rsidR="00871FBD">
              <w:rPr>
                <w:rFonts w:ascii="Tahoma" w:hAnsi="Tahoma" w:cs="Tahoma"/>
              </w:rPr>
              <w:t>identità e codice fiscale.</w:t>
            </w:r>
          </w:p>
          <w:p w:rsidR="008E37D2" w:rsidRPr="0096402A" w:rsidRDefault="008E37D2" w:rsidP="00871FBD">
            <w:pPr>
              <w:spacing w:line="340" w:lineRule="atLeast"/>
              <w:ind w:left="825"/>
              <w:rPr>
                <w:rFonts w:ascii="Tahoma" w:hAnsi="Tahoma" w:cs="Tahoma"/>
              </w:rPr>
            </w:pPr>
          </w:p>
        </w:tc>
      </w:tr>
      <w:tr w:rsidR="009E44B2" w:rsidRPr="00247F64" w:rsidTr="00783D0C">
        <w:trPr>
          <w:gridAfter w:val="1"/>
          <w:wAfter w:w="46" w:type="dxa"/>
        </w:trPr>
        <w:tc>
          <w:tcPr>
            <w:tcW w:w="4786" w:type="dxa"/>
          </w:tcPr>
          <w:p w:rsidR="009E44B2" w:rsidRPr="00247F64" w:rsidRDefault="00783D0C" w:rsidP="00783D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Luogo e </w:t>
            </w:r>
            <w:proofErr w:type="gramStart"/>
            <w:r>
              <w:rPr>
                <w:rFonts w:ascii="Tahoma" w:hAnsi="Tahoma" w:cs="Tahoma"/>
              </w:rPr>
              <w:t>d</w:t>
            </w:r>
            <w:r w:rsidR="009E44B2" w:rsidRPr="00247F64">
              <w:rPr>
                <w:rFonts w:ascii="Tahoma" w:hAnsi="Tahoma" w:cs="Tahoma"/>
              </w:rPr>
              <w:t>ata  _</w:t>
            </w:r>
            <w:proofErr w:type="gramEnd"/>
            <w:r w:rsidR="009E44B2" w:rsidRPr="00247F64">
              <w:rPr>
                <w:rFonts w:ascii="Tahoma" w:hAnsi="Tahoma" w:cs="Tahoma"/>
              </w:rPr>
              <w:t>__________________</w:t>
            </w:r>
          </w:p>
        </w:tc>
        <w:tc>
          <w:tcPr>
            <w:tcW w:w="4961" w:type="dxa"/>
          </w:tcPr>
          <w:p w:rsidR="00783D0C" w:rsidRDefault="00783D0C" w:rsidP="004E5973">
            <w:pPr>
              <w:rPr>
                <w:rFonts w:ascii="Tahoma" w:hAnsi="Tahoma" w:cs="Tahoma"/>
              </w:rPr>
            </w:pPr>
          </w:p>
          <w:p w:rsidR="00783D0C" w:rsidRDefault="00783D0C" w:rsidP="004E5973">
            <w:pPr>
              <w:rPr>
                <w:rFonts w:ascii="Tahoma" w:hAnsi="Tahoma" w:cs="Tahoma"/>
              </w:rPr>
            </w:pPr>
          </w:p>
          <w:p w:rsidR="00783D0C" w:rsidRDefault="009E44B2" w:rsidP="00783D0C">
            <w:pPr>
              <w:jc w:val="center"/>
              <w:rPr>
                <w:rFonts w:ascii="Tahoma" w:hAnsi="Tahoma" w:cs="Tahoma"/>
              </w:rPr>
            </w:pPr>
            <w:r w:rsidRPr="00247F64">
              <w:rPr>
                <w:rFonts w:ascii="Tahoma" w:hAnsi="Tahoma" w:cs="Tahoma"/>
              </w:rPr>
              <w:t>Firma</w:t>
            </w:r>
          </w:p>
          <w:p w:rsidR="00783D0C" w:rsidRDefault="00783D0C" w:rsidP="00783D0C">
            <w:pPr>
              <w:rPr>
                <w:rFonts w:ascii="Tahoma" w:hAnsi="Tahoma" w:cs="Tahoma"/>
              </w:rPr>
            </w:pPr>
          </w:p>
          <w:p w:rsidR="00783D0C" w:rsidRDefault="00783D0C" w:rsidP="00783D0C">
            <w:pPr>
              <w:rPr>
                <w:rFonts w:ascii="Tahoma" w:hAnsi="Tahoma" w:cs="Tahoma"/>
              </w:rPr>
            </w:pPr>
          </w:p>
          <w:p w:rsidR="009E44B2" w:rsidRPr="00247F64" w:rsidRDefault="009E44B2" w:rsidP="00783D0C">
            <w:pPr>
              <w:jc w:val="center"/>
              <w:rPr>
                <w:rFonts w:ascii="Tahoma" w:hAnsi="Tahoma" w:cs="Tahoma"/>
              </w:rPr>
            </w:pPr>
            <w:r w:rsidRPr="00247F64">
              <w:rPr>
                <w:rFonts w:ascii="Tahoma" w:hAnsi="Tahoma" w:cs="Tahoma"/>
              </w:rPr>
              <w:t>_________________________________</w:t>
            </w:r>
          </w:p>
        </w:tc>
      </w:tr>
    </w:tbl>
    <w:p w:rsidR="00F115CE" w:rsidRPr="00742D44" w:rsidRDefault="00F115CE" w:rsidP="000C67B9">
      <w:pPr>
        <w:jc w:val="center"/>
        <w:rPr>
          <w:rFonts w:ascii="Tahoma" w:hAnsi="Tahoma" w:cs="Tahoma"/>
        </w:rPr>
      </w:pPr>
    </w:p>
    <w:sectPr w:rsidR="00F115CE" w:rsidRPr="00742D44" w:rsidSect="00C25F68">
      <w:headerReference w:type="default" r:id="rId7"/>
      <w:footerReference w:type="default" r:id="rId8"/>
      <w:pgSz w:w="11906" w:h="16838"/>
      <w:pgMar w:top="2498" w:right="1134" w:bottom="567" w:left="1134" w:header="227" w:footer="10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03" w:rsidRDefault="00961F03" w:rsidP="001F3DC6">
      <w:r>
        <w:separator/>
      </w:r>
    </w:p>
  </w:endnote>
  <w:endnote w:type="continuationSeparator" w:id="0">
    <w:p w:rsidR="00961F03" w:rsidRDefault="00961F03" w:rsidP="001F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0C" w:rsidRPr="00C25F68" w:rsidRDefault="00C25F68" w:rsidP="00C25F68">
    <w:pPr>
      <w:pStyle w:val="Pidipagina"/>
    </w:pPr>
    <w:r w:rsidRPr="00281D32">
      <w:rPr>
        <w:noProof/>
      </w:rPr>
      <w:drawing>
        <wp:inline distT="0" distB="0" distL="0" distR="0" wp14:anchorId="50B79D17" wp14:editId="2F124F6D">
          <wp:extent cx="5760720" cy="511466"/>
          <wp:effectExtent l="0" t="0" r="0" b="3175"/>
          <wp:docPr id="56" name="Immagine 56" descr="L:\2013\ANFE Sicilia\_OIF 2012\OIF 2013\Carta da lettere OIF2013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L:\2013\ANFE Sicilia\_OIF 2012\OIF 2013\Carta da lettere OIF2013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03" w:rsidRDefault="00961F03" w:rsidP="001F3DC6">
      <w:r>
        <w:separator/>
      </w:r>
    </w:p>
  </w:footnote>
  <w:footnote w:type="continuationSeparator" w:id="0">
    <w:p w:rsidR="00961F03" w:rsidRDefault="00961F03" w:rsidP="001F3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0C" w:rsidRPr="00783D0C" w:rsidRDefault="00C25F68" w:rsidP="00783D0C">
    <w:pPr>
      <w:pStyle w:val="Intestazione"/>
      <w:tabs>
        <w:tab w:val="clear" w:pos="9638"/>
        <w:tab w:val="right" w:pos="11907"/>
      </w:tabs>
      <w:jc w:val="right"/>
      <w:rPr>
        <w:rFonts w:ascii="Arial" w:hAnsi="Arial" w:cs="Arial"/>
        <w:sz w:val="16"/>
        <w:szCs w:val="16"/>
      </w:rPr>
    </w:pPr>
    <w:r w:rsidRPr="00C25F6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A43641B" wp14:editId="56641FDF">
          <wp:simplePos x="0" y="0"/>
          <wp:positionH relativeFrom="column">
            <wp:posOffset>-336550</wp:posOffset>
          </wp:positionH>
          <wp:positionV relativeFrom="paragraph">
            <wp:posOffset>147955</wp:posOffset>
          </wp:positionV>
          <wp:extent cx="1038225" cy="1038225"/>
          <wp:effectExtent l="0" t="0" r="9525" b="952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F6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776" behindDoc="0" locked="0" layoutInCell="1" allowOverlap="1" wp14:anchorId="3B5113D2" wp14:editId="30724618">
          <wp:simplePos x="0" y="0"/>
          <wp:positionH relativeFrom="column">
            <wp:posOffset>5409565</wp:posOffset>
          </wp:positionH>
          <wp:positionV relativeFrom="paragraph">
            <wp:posOffset>150495</wp:posOffset>
          </wp:positionV>
          <wp:extent cx="819150" cy="819150"/>
          <wp:effectExtent l="0" t="0" r="0" b="0"/>
          <wp:wrapNone/>
          <wp:docPr id="15" name="Immagine 15" descr="D:\Webserver\cerf15\img\dnv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D:\Webserver\cerf15\img\dnv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D0C" w:rsidRPr="00783D0C">
      <w:rPr>
        <w:rFonts w:ascii="Arial" w:hAnsi="Arial" w:cs="Arial"/>
        <w:sz w:val="16"/>
        <w:szCs w:val="16"/>
      </w:rPr>
      <w:t>SELEZ DOCENTI 02 (</w:t>
    </w:r>
    <w:proofErr w:type="spellStart"/>
    <w:r w:rsidR="00783D0C" w:rsidRPr="00783D0C">
      <w:rPr>
        <w:rFonts w:ascii="Arial" w:hAnsi="Arial" w:cs="Arial"/>
        <w:sz w:val="16"/>
        <w:szCs w:val="16"/>
      </w:rPr>
      <w:t>Rev</w:t>
    </w:r>
    <w:proofErr w:type="spellEnd"/>
    <w:r w:rsidR="00783D0C" w:rsidRPr="00783D0C">
      <w:rPr>
        <w:rFonts w:ascii="Arial" w:hAnsi="Arial" w:cs="Arial"/>
        <w:sz w:val="16"/>
        <w:szCs w:val="16"/>
      </w:rPr>
      <w:t xml:space="preserve"> 0</w:t>
    </w:r>
    <w:r w:rsidR="00F561B9">
      <w:rPr>
        <w:rFonts w:ascii="Arial" w:hAnsi="Arial" w:cs="Arial"/>
        <w:sz w:val="16"/>
        <w:szCs w:val="16"/>
      </w:rPr>
      <w:t>1</w:t>
    </w:r>
    <w:r w:rsidR="00783D0C" w:rsidRPr="00783D0C">
      <w:rPr>
        <w:rFonts w:ascii="Arial" w:hAnsi="Arial" w:cs="Arial"/>
        <w:sz w:val="16"/>
        <w:szCs w:val="16"/>
      </w:rPr>
      <w:t>)</w:t>
    </w:r>
  </w:p>
  <w:p w:rsidR="00C25F68" w:rsidRDefault="00C25F68" w:rsidP="00C25F68">
    <w:pPr>
      <w:pStyle w:val="Intestazione"/>
      <w:widowControl w:val="0"/>
      <w:spacing w:line="276" w:lineRule="auto"/>
      <w:ind w:left="1701" w:right="1133"/>
      <w:rPr>
        <w:rFonts w:asciiTheme="minorHAnsi" w:eastAsiaTheme="minorHAnsi" w:hAnsiTheme="minorHAnsi" w:cstheme="minorBidi"/>
        <w:sz w:val="18"/>
        <w:szCs w:val="16"/>
        <w:lang w:val="en-US" w:eastAsia="en-US"/>
      </w:rPr>
    </w:pPr>
  </w:p>
  <w:p w:rsidR="00C25F68" w:rsidRPr="00C25F68" w:rsidRDefault="00C25F68" w:rsidP="00C25F68">
    <w:pPr>
      <w:pStyle w:val="Intestazione"/>
      <w:widowControl w:val="0"/>
      <w:spacing w:line="276" w:lineRule="auto"/>
      <w:ind w:left="1701" w:right="1133"/>
      <w:rPr>
        <w:rFonts w:asciiTheme="minorHAnsi" w:eastAsiaTheme="minorHAnsi" w:hAnsiTheme="minorHAnsi" w:cstheme="minorBidi"/>
        <w:sz w:val="18"/>
        <w:szCs w:val="16"/>
        <w:lang w:val="en-US" w:eastAsia="en-US"/>
      </w:rPr>
    </w:pPr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CERF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Società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Consortile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 a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r.l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. - Via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Damiani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Almeyda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 5/a – Palermo – 90141 –</w:t>
    </w:r>
  </w:p>
  <w:p w:rsidR="00783D0C" w:rsidRPr="00C25F68" w:rsidRDefault="00C25F68" w:rsidP="00C25F68">
    <w:pPr>
      <w:pStyle w:val="Intestazione"/>
      <w:widowControl w:val="0"/>
      <w:spacing w:line="276" w:lineRule="auto"/>
      <w:ind w:left="1701" w:right="1133"/>
      <w:rPr>
        <w:rFonts w:asciiTheme="minorHAnsi" w:eastAsiaTheme="minorHAnsi" w:hAnsiTheme="minorHAnsi" w:cstheme="minorBidi"/>
        <w:sz w:val="18"/>
        <w:szCs w:val="16"/>
        <w:lang w:val="en-US" w:eastAsia="en-US"/>
      </w:rPr>
    </w:pPr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 xml:space="preserve">tel. 091/6718280 – 091/305940 – 091/342232 - www.cerf.it - </w:t>
    </w:r>
    <w:proofErr w:type="spellStart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e.mail</w:t>
    </w:r>
    <w:proofErr w:type="spellEnd"/>
    <w:r w:rsidRPr="00C25F68">
      <w:rPr>
        <w:rFonts w:asciiTheme="minorHAnsi" w:eastAsiaTheme="minorHAnsi" w:hAnsiTheme="minorHAnsi" w:cstheme="minorBidi"/>
        <w:sz w:val="18"/>
        <w:szCs w:val="16"/>
        <w:lang w:val="en-US" w:eastAsia="en-US"/>
      </w:rPr>
      <w:t>: info@cerf.it - cerf@legalmail.it - P.IVA 04537480826 - C.F. 97119790828 – Cap. Soc. € 500.000,00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A1514"/>
    <w:multiLevelType w:val="hybridMultilevel"/>
    <w:tmpl w:val="64626E7A"/>
    <w:lvl w:ilvl="0" w:tplc="BEDC82D4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330CAC"/>
    <w:multiLevelType w:val="hybridMultilevel"/>
    <w:tmpl w:val="92D8E4FA"/>
    <w:lvl w:ilvl="0" w:tplc="BEDC82D4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C3636E"/>
    <w:multiLevelType w:val="hybridMultilevel"/>
    <w:tmpl w:val="8520884A"/>
    <w:lvl w:ilvl="0" w:tplc="BEDC82D4">
      <w:numFmt w:val="bullet"/>
      <w:lvlText w:val=""/>
      <w:lvlJc w:val="left"/>
      <w:pPr>
        <w:tabs>
          <w:tab w:val="num" w:pos="825"/>
        </w:tabs>
        <w:ind w:left="825" w:hanging="46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91903"/>
    <w:multiLevelType w:val="hybridMultilevel"/>
    <w:tmpl w:val="96A828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18099D"/>
    <w:multiLevelType w:val="hybridMultilevel"/>
    <w:tmpl w:val="1906815A"/>
    <w:lvl w:ilvl="0" w:tplc="BEDC82D4">
      <w:numFmt w:val="bullet"/>
      <w:lvlText w:val=""/>
      <w:lvlJc w:val="left"/>
      <w:pPr>
        <w:ind w:left="502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01094"/>
    <w:multiLevelType w:val="hybridMultilevel"/>
    <w:tmpl w:val="452C3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CE"/>
    <w:rsid w:val="00021F98"/>
    <w:rsid w:val="00025246"/>
    <w:rsid w:val="000513FC"/>
    <w:rsid w:val="00062E67"/>
    <w:rsid w:val="00063C04"/>
    <w:rsid w:val="000A1CC4"/>
    <w:rsid w:val="000B1BAB"/>
    <w:rsid w:val="000B6420"/>
    <w:rsid w:val="000C67B9"/>
    <w:rsid w:val="0010247A"/>
    <w:rsid w:val="001060AC"/>
    <w:rsid w:val="00125501"/>
    <w:rsid w:val="0013595F"/>
    <w:rsid w:val="0014303B"/>
    <w:rsid w:val="00152AF7"/>
    <w:rsid w:val="001B7395"/>
    <w:rsid w:val="001C0281"/>
    <w:rsid w:val="001F3DC6"/>
    <w:rsid w:val="00212A35"/>
    <w:rsid w:val="00233438"/>
    <w:rsid w:val="00255FD0"/>
    <w:rsid w:val="00257499"/>
    <w:rsid w:val="00264AD3"/>
    <w:rsid w:val="00297DD9"/>
    <w:rsid w:val="002B0550"/>
    <w:rsid w:val="002B33FD"/>
    <w:rsid w:val="002D152D"/>
    <w:rsid w:val="002D1A64"/>
    <w:rsid w:val="003000CD"/>
    <w:rsid w:val="003858E8"/>
    <w:rsid w:val="003A1202"/>
    <w:rsid w:val="003C15FF"/>
    <w:rsid w:val="00401014"/>
    <w:rsid w:val="00411C0D"/>
    <w:rsid w:val="00425A59"/>
    <w:rsid w:val="00425B20"/>
    <w:rsid w:val="004369A6"/>
    <w:rsid w:val="0044292B"/>
    <w:rsid w:val="0046680B"/>
    <w:rsid w:val="0049192A"/>
    <w:rsid w:val="00493779"/>
    <w:rsid w:val="004F5047"/>
    <w:rsid w:val="004F7B2B"/>
    <w:rsid w:val="00507F0F"/>
    <w:rsid w:val="00532C3D"/>
    <w:rsid w:val="005379D9"/>
    <w:rsid w:val="00553F1A"/>
    <w:rsid w:val="005743D6"/>
    <w:rsid w:val="00594490"/>
    <w:rsid w:val="005B4526"/>
    <w:rsid w:val="005C37B8"/>
    <w:rsid w:val="005E1A1C"/>
    <w:rsid w:val="005E68EC"/>
    <w:rsid w:val="0060778C"/>
    <w:rsid w:val="00631636"/>
    <w:rsid w:val="00651AC5"/>
    <w:rsid w:val="006738ED"/>
    <w:rsid w:val="00683FFC"/>
    <w:rsid w:val="00691619"/>
    <w:rsid w:val="00697A82"/>
    <w:rsid w:val="006A7C5A"/>
    <w:rsid w:val="006B331C"/>
    <w:rsid w:val="006B5A0F"/>
    <w:rsid w:val="006E1237"/>
    <w:rsid w:val="006F61F9"/>
    <w:rsid w:val="007357FA"/>
    <w:rsid w:val="00742D44"/>
    <w:rsid w:val="00767E8F"/>
    <w:rsid w:val="00783D0C"/>
    <w:rsid w:val="007E7264"/>
    <w:rsid w:val="007F1801"/>
    <w:rsid w:val="007F60A6"/>
    <w:rsid w:val="00801F7E"/>
    <w:rsid w:val="0081758E"/>
    <w:rsid w:val="00821C97"/>
    <w:rsid w:val="00823E8F"/>
    <w:rsid w:val="0083166E"/>
    <w:rsid w:val="00856155"/>
    <w:rsid w:val="00871FBD"/>
    <w:rsid w:val="0089225B"/>
    <w:rsid w:val="008928A5"/>
    <w:rsid w:val="008A2B2A"/>
    <w:rsid w:val="008C3068"/>
    <w:rsid w:val="008E37D2"/>
    <w:rsid w:val="009079A5"/>
    <w:rsid w:val="009550CC"/>
    <w:rsid w:val="00955D96"/>
    <w:rsid w:val="00961F03"/>
    <w:rsid w:val="00966B22"/>
    <w:rsid w:val="00996482"/>
    <w:rsid w:val="009C5249"/>
    <w:rsid w:val="009E44B2"/>
    <w:rsid w:val="009E4A88"/>
    <w:rsid w:val="00A3037E"/>
    <w:rsid w:val="00A43857"/>
    <w:rsid w:val="00A73B49"/>
    <w:rsid w:val="00A83326"/>
    <w:rsid w:val="00A85ADC"/>
    <w:rsid w:val="00AA4356"/>
    <w:rsid w:val="00AB01F0"/>
    <w:rsid w:val="00AB37D2"/>
    <w:rsid w:val="00AC1110"/>
    <w:rsid w:val="00AF341C"/>
    <w:rsid w:val="00AF4A5E"/>
    <w:rsid w:val="00B2102C"/>
    <w:rsid w:val="00B21792"/>
    <w:rsid w:val="00B30977"/>
    <w:rsid w:val="00B638D5"/>
    <w:rsid w:val="00B80ED0"/>
    <w:rsid w:val="00BA5C34"/>
    <w:rsid w:val="00BB1A18"/>
    <w:rsid w:val="00BB384B"/>
    <w:rsid w:val="00BB4279"/>
    <w:rsid w:val="00BD5F45"/>
    <w:rsid w:val="00C01B30"/>
    <w:rsid w:val="00C079A3"/>
    <w:rsid w:val="00C25F68"/>
    <w:rsid w:val="00C26A47"/>
    <w:rsid w:val="00C3182C"/>
    <w:rsid w:val="00C477B3"/>
    <w:rsid w:val="00C74017"/>
    <w:rsid w:val="00C967F8"/>
    <w:rsid w:val="00CA6059"/>
    <w:rsid w:val="00CB60DE"/>
    <w:rsid w:val="00CD7B53"/>
    <w:rsid w:val="00CE64BC"/>
    <w:rsid w:val="00CF0A6D"/>
    <w:rsid w:val="00D21D4D"/>
    <w:rsid w:val="00D33DA7"/>
    <w:rsid w:val="00D36722"/>
    <w:rsid w:val="00D40A90"/>
    <w:rsid w:val="00D56064"/>
    <w:rsid w:val="00D823A2"/>
    <w:rsid w:val="00D85085"/>
    <w:rsid w:val="00D8597E"/>
    <w:rsid w:val="00D90E45"/>
    <w:rsid w:val="00DB71FB"/>
    <w:rsid w:val="00DD5570"/>
    <w:rsid w:val="00E24670"/>
    <w:rsid w:val="00E36ACF"/>
    <w:rsid w:val="00E56C53"/>
    <w:rsid w:val="00E57CB5"/>
    <w:rsid w:val="00E66EA0"/>
    <w:rsid w:val="00E76B0B"/>
    <w:rsid w:val="00EB07CE"/>
    <w:rsid w:val="00EC2635"/>
    <w:rsid w:val="00EC70CB"/>
    <w:rsid w:val="00F115CE"/>
    <w:rsid w:val="00F167AA"/>
    <w:rsid w:val="00F237DD"/>
    <w:rsid w:val="00F35A26"/>
    <w:rsid w:val="00F5148F"/>
    <w:rsid w:val="00F561B9"/>
    <w:rsid w:val="00F579B1"/>
    <w:rsid w:val="00FB618B"/>
    <w:rsid w:val="00FD5B24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D6AEA2-4ED8-486F-A35C-09F5FBCF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right="24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15CE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5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5C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F3D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D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D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DC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73B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</dc:creator>
  <cp:keywords/>
  <dc:description/>
  <cp:lastModifiedBy>Simona</cp:lastModifiedBy>
  <cp:revision>2</cp:revision>
  <cp:lastPrinted>2013-11-11T14:47:00Z</cp:lastPrinted>
  <dcterms:created xsi:type="dcterms:W3CDTF">2017-09-05T12:43:00Z</dcterms:created>
  <dcterms:modified xsi:type="dcterms:W3CDTF">2017-09-05T12:43:00Z</dcterms:modified>
</cp:coreProperties>
</file>